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65FD" w14:textId="77777777" w:rsidR="001A06E8" w:rsidRDefault="00201B24">
      <w:pPr>
        <w:pStyle w:val="Odlomakpopisa"/>
        <w:ind w:left="1080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 xml:space="preserve">1.3.  Kvadrat umnoška i količnika </w:t>
      </w:r>
      <w:r>
        <w:rPr>
          <w:rFonts w:ascii="Calibri" w:hAnsi="Calibri"/>
          <w:sz w:val="28"/>
          <w:szCs w:val="28"/>
        </w:rPr>
        <w:t>(1. sat)</w:t>
      </w:r>
    </w:p>
    <w:p w14:paraId="7F014E62" w14:textId="21C7B28A" w:rsidR="001A06E8" w:rsidRDefault="00563E69">
      <w:pPr>
        <w:pStyle w:val="Odlomakpopisa"/>
        <w:ind w:left="1080"/>
        <w:rPr>
          <w:rFonts w:hint="eastAsia"/>
          <w:b/>
          <w:bCs/>
          <w:sz w:val="28"/>
          <w:szCs w:val="28"/>
        </w:rPr>
      </w:pPr>
      <w:r>
        <w:rPr>
          <w:rFonts w:hint="eastAsia"/>
          <w:noProof/>
        </w:rPr>
        <w:pict w14:anchorId="773E080C">
          <v:oval id="Oblik1" o:spid="_x0000_s1031" style="position:absolute;left:0;text-align:left;margin-left:256.85pt;margin-top:6.45pt;width:174.1pt;height:62.7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" strokecolor="#3465a4">
            <v:textbox inset="0,0,0,0">
              <w:txbxContent>
                <w:p w14:paraId="3841667A" w14:textId="77777777" w:rsidR="001A06E8" w:rsidRDefault="00201B24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C9211E"/>
                      <w:sz w:val="30"/>
                      <w:szCs w:val="30"/>
                    </w:rPr>
                    <w:t xml:space="preserve">       a²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∙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b² = ( a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∙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 )² </w:t>
                  </w:r>
                </w:p>
              </w:txbxContent>
            </v:textbox>
          </v:oval>
        </w:pict>
      </w:r>
    </w:p>
    <w:p w14:paraId="7028FDA2" w14:textId="77777777" w:rsidR="001A06E8" w:rsidRDefault="001A06E8">
      <w:pPr>
        <w:pStyle w:val="Odlomakpopisa"/>
        <w:ind w:left="1080"/>
        <w:rPr>
          <w:rFonts w:hint="eastAsia"/>
          <w:b/>
          <w:bCs/>
          <w:sz w:val="28"/>
          <w:szCs w:val="28"/>
        </w:rPr>
      </w:pPr>
    </w:p>
    <w:p w14:paraId="6F972FC0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1.  Izračunajte.   </w:t>
      </w:r>
    </w:p>
    <w:p w14:paraId="160FDB5A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795ED63F" w14:textId="77777777" w:rsidR="001A06E8" w:rsidRDefault="00201B24">
      <w:pPr>
        <w:pStyle w:val="Odlomakpopisa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0.5²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2²  = ( 0.5 </w:t>
      </w:r>
      <w:r>
        <w:rPr>
          <w:rFonts w:ascii="Nachlieli CLM" w:eastAsia="Nachlieli CLM" w:hAnsi="Nachlieli CLM" w:cs="Nachlieli CLM"/>
          <w:sz w:val="28"/>
          <w:szCs w:val="28"/>
        </w:rPr>
        <w:t>∙ 2</w:t>
      </w:r>
      <w:r>
        <w:rPr>
          <w:rFonts w:ascii="Calibri" w:hAnsi="Calibri"/>
          <w:sz w:val="28"/>
          <w:szCs w:val="28"/>
        </w:rPr>
        <w:t xml:space="preserve"> )²  = 1² =____</w:t>
      </w:r>
    </w:p>
    <w:p w14:paraId="464E24D3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3EE788E5" w14:textId="77777777" w:rsidR="001A06E8" w:rsidRDefault="00201B24">
      <w:pPr>
        <w:pStyle w:val="Odlomakpopisa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4²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25²  = (___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___ )² =</w:t>
      </w:r>
    </w:p>
    <w:p w14:paraId="537B95A7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4729070D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 10²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0.3² =</w:t>
      </w:r>
    </w:p>
    <w:p w14:paraId="0C006055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057C51DB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 5²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0.2² =</w:t>
      </w:r>
    </w:p>
    <w:p w14:paraId="0D5D0226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44281923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 0.8²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10² =</w:t>
      </w:r>
    </w:p>
    <w:p w14:paraId="5159296F" w14:textId="33FC261F" w:rsidR="001A06E8" w:rsidRDefault="00563E69">
      <w:pPr>
        <w:pStyle w:val="Odlomakpopisa"/>
        <w:rPr>
          <w:rFonts w:ascii="Calibri" w:hAnsi="Calibri"/>
          <w:sz w:val="28"/>
          <w:szCs w:val="28"/>
        </w:rPr>
      </w:pPr>
      <w:r>
        <w:rPr>
          <w:noProof/>
        </w:rPr>
        <w:pict w14:anchorId="2F00279B">
          <v:oval id="_x0000_s1030" style="position:absolute;left:0;text-align:left;margin-left:259.25pt;margin-top:3.35pt;width:165.8pt;height:60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" strokecolor="#3465a4">
            <v:textbox inset="0,0,0,0">
              <w:txbxContent>
                <w:p w14:paraId="22A5201A" w14:textId="77777777" w:rsidR="001A06E8" w:rsidRDefault="00201B24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C9211E"/>
                      <w:sz w:val="30"/>
                      <w:szCs w:val="30"/>
                    </w:rPr>
                    <w:t xml:space="preserve">    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( a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∙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 )² = a² ∙ b²</w:t>
                  </w:r>
                </w:p>
              </w:txbxContent>
            </v:textbox>
          </v:oval>
        </w:pict>
      </w:r>
    </w:p>
    <w:p w14:paraId="6497595E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1D4C6762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>2.  Kvadrirajte.</w:t>
      </w:r>
    </w:p>
    <w:p w14:paraId="1726D439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47A85C55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( 4 a )² = 4²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a² = 16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a² = 16 a²</w:t>
      </w:r>
    </w:p>
    <w:p w14:paraId="20EB099D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73DC929D" w14:textId="77777777" w:rsidR="001A06E8" w:rsidRDefault="00201B24">
      <w:pPr>
        <w:pStyle w:val="Odlomakpopisa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( 2 b )² = 2²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b² =___</w:t>
      </w:r>
    </w:p>
    <w:p w14:paraId="6FF19548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21F8DBED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( 0.1 c)² =</w:t>
      </w:r>
    </w:p>
    <w:p w14:paraId="6319D4CF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7105EE80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( 0.3 d)² = </w:t>
      </w:r>
    </w:p>
    <w:p w14:paraId="0B9B9485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6A9D7B12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( 0.2 x)² =</w:t>
      </w:r>
    </w:p>
    <w:p w14:paraId="368749B1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7F22D135" w14:textId="1C4549AC" w:rsidR="001A06E8" w:rsidRDefault="00563E69">
      <w:pPr>
        <w:pStyle w:val="Odlomakpopisa"/>
        <w:rPr>
          <w:rFonts w:ascii="Calibri" w:hAnsi="Calibri"/>
          <w:sz w:val="28"/>
          <w:szCs w:val="28"/>
        </w:rPr>
      </w:pPr>
      <w:r>
        <w:rPr>
          <w:noProof/>
        </w:rPr>
        <w:pict w14:anchorId="14445388">
          <v:oval id="_x0000_s1029" style="position:absolute;left:0;text-align:left;margin-left:266.45pt;margin-top:-4.75pt;width:165.8pt;height:60.2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" strokecolor="#3465a4">
            <v:textbox inset="0,0,0,0">
              <w:txbxContent>
                <w:p w14:paraId="6699DE8A" w14:textId="77777777" w:rsidR="001A06E8" w:rsidRDefault="00201B24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C9211E"/>
                      <w:sz w:val="30"/>
                      <w:szCs w:val="30"/>
                    </w:rPr>
                    <w:t xml:space="preserve">    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( a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∙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 )² = a² ∙ b²</w:t>
                  </w:r>
                </w:p>
              </w:txbxContent>
            </v:textbox>
          </v:oval>
        </w:pict>
      </w:r>
    </w:p>
    <w:p w14:paraId="75C0CA26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3.  Izračunajte.                                                         </w:t>
      </w:r>
    </w:p>
    <w:p w14:paraId="0018033A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34407F72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30² = ( 3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10)² = 3²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10² = 9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100 =</w:t>
      </w:r>
    </w:p>
    <w:p w14:paraId="2965F4CF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476D79BF" w14:textId="77777777" w:rsidR="001A06E8" w:rsidRDefault="00201B24">
      <w:pPr>
        <w:pStyle w:val="Odlomakpopisa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80² = (___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___ )² =</w:t>
      </w:r>
    </w:p>
    <w:p w14:paraId="4DE47857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50E98748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40² = </w:t>
      </w:r>
    </w:p>
    <w:p w14:paraId="29F7C1A7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20CCFE1C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60² =</w:t>
      </w:r>
    </w:p>
    <w:p w14:paraId="733D34DC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0E21E113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200² =</w:t>
      </w:r>
    </w:p>
    <w:p w14:paraId="44C440D6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37F82EA7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47229F80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164DBB62" w14:textId="4D05F8DB" w:rsidR="001A06E8" w:rsidRDefault="00563E69">
      <w:pPr>
        <w:pStyle w:val="Odlomakpopisa"/>
        <w:rPr>
          <w:rFonts w:ascii="Calibri" w:hAnsi="Calibri"/>
        </w:rPr>
      </w:pPr>
      <w:r>
        <w:rPr>
          <w:noProof/>
        </w:rPr>
        <w:pict w14:anchorId="430FB7AB">
          <v:oval id="_x0000_s1028" style="position:absolute;left:0;text-align:left;margin-left:266.45pt;margin-top:-4.75pt;width:165.8pt;height:60.2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" strokecolor="#3465a4">
            <v:textbox inset="0,0,0,0">
              <w:txbxContent>
                <w:p w14:paraId="3A5EB849" w14:textId="77777777" w:rsidR="001A06E8" w:rsidRDefault="00201B24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C9211E"/>
                      <w:sz w:val="30"/>
                      <w:szCs w:val="30"/>
                    </w:rPr>
                    <w:t xml:space="preserve">    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( a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∙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 )² = a² ∙ b²</w:t>
                  </w:r>
                </w:p>
              </w:txbxContent>
            </v:textbox>
          </v:oval>
        </w:pict>
      </w:r>
      <w:r w:rsidR="00201B24">
        <w:rPr>
          <w:rFonts w:ascii="Calibri" w:hAnsi="Calibri"/>
          <w:sz w:val="28"/>
          <w:szCs w:val="28"/>
        </w:rPr>
        <w:t xml:space="preserve">4.  Kvadrirajte.                                                    </w:t>
      </w:r>
    </w:p>
    <w:p w14:paraId="3F1A55D3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705B5478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( x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y )² = </w:t>
      </w:r>
    </w:p>
    <w:p w14:paraId="7AC4711B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5D342034" w14:textId="77777777" w:rsidR="001A06E8" w:rsidRDefault="00201B24">
      <w:pPr>
        <w:pStyle w:val="Odlomakpopisa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( 2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a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b )² = 2²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a²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b² =______</w:t>
      </w:r>
    </w:p>
    <w:p w14:paraId="33C44D6C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0CDAFC9B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( 5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a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hAnsi="Calibri"/>
          <w:sz w:val="28"/>
          <w:szCs w:val="28"/>
        </w:rPr>
        <w:t xml:space="preserve"> b )² =</w:t>
      </w:r>
    </w:p>
    <w:p w14:paraId="48198E04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176A02C7" w14:textId="77777777" w:rsidR="001A06E8" w:rsidRDefault="00201B24">
      <w:pPr>
        <w:pStyle w:val="Odlomakpopisa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( 3cd ) ² = 3² c² d² = _____</w:t>
      </w:r>
    </w:p>
    <w:p w14:paraId="58F93F2B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6CF93B45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( 4ef )² = </w:t>
      </w:r>
    </w:p>
    <w:p w14:paraId="3063C06D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7DD9E0E6" w14:textId="2E3D2791" w:rsidR="001A06E8" w:rsidRDefault="00563E69">
      <w:pPr>
        <w:pStyle w:val="Odlomakpopisa"/>
        <w:rPr>
          <w:rFonts w:ascii="Calibri" w:hAnsi="Calibri"/>
        </w:rPr>
      </w:pPr>
      <w:r>
        <w:rPr>
          <w:noProof/>
        </w:rPr>
        <w:pict w14:anchorId="1F9EE829">
          <v:oval id="_x0000_s1027" style="position:absolute;left:0;text-align:left;margin-left:252.05pt;margin-top:6.45pt;width:176.6pt;height:62.7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" strokecolor="#3465a4">
            <v:textbox inset="0,0,0,0">
              <w:txbxContent>
                <w:p w14:paraId="02C98DEE" w14:textId="77777777" w:rsidR="001A06E8" w:rsidRDefault="00201B24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C9211E"/>
                      <w:sz w:val="30"/>
                      <w:szCs w:val="30"/>
                    </w:rPr>
                    <w:t xml:space="preserve">       </w:t>
                  </w:r>
                  <w:r>
                    <w:rPr>
                      <w:rFonts w:ascii="Calibri" w:hAnsi="Calibri" w:cs="Calibri"/>
                      <w:color w:val="C9211E"/>
                      <w:sz w:val="30"/>
                      <w:szCs w:val="30"/>
                    </w:rPr>
                    <w:t xml:space="preserve">a²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: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b² = ( a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: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 )² </w:t>
                  </w:r>
                </w:p>
              </w:txbxContent>
            </v:textbox>
          </v:oval>
        </w:pict>
      </w:r>
      <w:r w:rsidR="00201B24">
        <w:rPr>
          <w:rFonts w:ascii="Calibri" w:hAnsi="Calibri"/>
          <w:sz w:val="28"/>
          <w:szCs w:val="28"/>
        </w:rPr>
        <w:t xml:space="preserve"> </w:t>
      </w:r>
    </w:p>
    <w:p w14:paraId="2A95C673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5.  Izračunajte.                                                                                                    </w:t>
      </w:r>
    </w:p>
    <w:p w14:paraId="4EEAFD06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27F9A174" w14:textId="77777777" w:rsidR="001A06E8" w:rsidRDefault="00201B24">
      <w:pPr>
        <w:pStyle w:val="Odlomakpopisa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8² : 4² = ( 8 : 4 ) ² = 2² =___</w:t>
      </w:r>
    </w:p>
    <w:p w14:paraId="2EB3A38D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3C962BD8" w14:textId="77777777" w:rsidR="001A06E8" w:rsidRDefault="00201B24">
      <w:pPr>
        <w:pStyle w:val="Odlomakpopisa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18² : 6² = ( ___ :___ )² = </w:t>
      </w:r>
    </w:p>
    <w:p w14:paraId="681CCC37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33D35683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15² : 3² = </w:t>
      </w:r>
    </w:p>
    <w:p w14:paraId="4DAAB515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28F1CA23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32² : 8² =</w:t>
      </w:r>
    </w:p>
    <w:p w14:paraId="5EE45C95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79C09EFC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49² : 7² =</w:t>
      </w:r>
    </w:p>
    <w:p w14:paraId="6DA02819" w14:textId="77777777" w:rsidR="001A06E8" w:rsidRDefault="001A06E8">
      <w:pPr>
        <w:pStyle w:val="Odlomakpopisa"/>
        <w:rPr>
          <w:rFonts w:ascii="Calibri" w:hAnsi="Calibri"/>
          <w:sz w:val="28"/>
          <w:szCs w:val="28"/>
        </w:rPr>
      </w:pPr>
    </w:p>
    <w:p w14:paraId="342F3F58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139DDAFA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29E671A7" w14:textId="77777777" w:rsidR="001A06E8" w:rsidRDefault="00201B24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>6.  Kvadrirajte i spojite odgovarajuće parove crtom :</w:t>
      </w:r>
    </w:p>
    <w:p w14:paraId="08A2DC6D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6AEF0362" w14:textId="5CC5385D" w:rsidR="001A06E8" w:rsidRDefault="00563E69">
      <w:pPr>
        <w:rPr>
          <w:rFonts w:hint="eastAsia"/>
        </w:rPr>
      </w:pPr>
      <w:r>
        <w:rPr>
          <w:rFonts w:hint="eastAsia"/>
          <w:noProof/>
        </w:rPr>
        <w:pict w14:anchorId="755BC5EE">
          <v:shape id="Oblik8" o:spid="_x0000_s1026" style="position:absolute;margin-left:98pt;margin-top:7.5pt;width:144.45pt;height:64.7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37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" path="m,29c214,,424,77,616,151v222,86,425,214,615,349c1438,647,1579,861,1769,1026v185,161,404,297,635,402c2623,1528,2838,1643,3078,1707v205,55,392,162,596,228l3886,1988r194,17l4136,2005e" filled="f" strokecolor="#3465a4" strokeweight="1.01mm">
            <v:path arrowok="t"/>
          </v:shape>
        </w:pict>
      </w:r>
      <w:r w:rsidR="00201B24">
        <w:rPr>
          <w:sz w:val="28"/>
          <w:szCs w:val="28"/>
        </w:rPr>
        <w:t xml:space="preserve">               12</w:t>
      </w:r>
      <w:r w:rsidR="00201B24">
        <w:rPr>
          <w:rFonts w:ascii="Calibri" w:hAnsi="Calibri"/>
          <w:sz w:val="28"/>
          <w:szCs w:val="28"/>
        </w:rPr>
        <w:t>²</w:t>
      </w:r>
      <w:r w:rsidR="00201B24">
        <w:rPr>
          <w:sz w:val="28"/>
          <w:szCs w:val="28"/>
        </w:rPr>
        <w:t xml:space="preserve"> : 4</w:t>
      </w:r>
      <w:r w:rsidR="00201B24">
        <w:rPr>
          <w:rFonts w:ascii="Calibri" w:hAnsi="Calibri"/>
          <w:sz w:val="28"/>
          <w:szCs w:val="28"/>
        </w:rPr>
        <w:t>²</w:t>
      </w:r>
      <w:r w:rsidR="00201B24">
        <w:rPr>
          <w:sz w:val="28"/>
          <w:szCs w:val="28"/>
        </w:rPr>
        <w:t xml:space="preserve">                                             8</w:t>
      </w:r>
      <w:r w:rsidR="00201B24">
        <w:rPr>
          <w:rFonts w:ascii="Calibri" w:hAnsi="Calibri"/>
          <w:sz w:val="28"/>
          <w:szCs w:val="28"/>
        </w:rPr>
        <w:t>²</w:t>
      </w:r>
    </w:p>
    <w:p w14:paraId="6E61B2DF" w14:textId="77777777" w:rsidR="001A06E8" w:rsidRDefault="001A06E8">
      <w:pPr>
        <w:rPr>
          <w:rFonts w:hint="eastAsia"/>
          <w:sz w:val="28"/>
          <w:szCs w:val="28"/>
        </w:rPr>
      </w:pPr>
    </w:p>
    <w:p w14:paraId="351800FC" w14:textId="77777777" w:rsidR="001A06E8" w:rsidRDefault="00201B24">
      <w:pPr>
        <w:rPr>
          <w:rFonts w:hint="eastAsia"/>
        </w:rPr>
      </w:pPr>
      <w:r>
        <w:rPr>
          <w:sz w:val="28"/>
          <w:szCs w:val="28"/>
        </w:rPr>
        <w:t xml:space="preserve">               25</w:t>
      </w:r>
      <w:r>
        <w:rPr>
          <w:rFonts w:ascii="Calibri" w:hAnsi="Calibri"/>
          <w:sz w:val="28"/>
          <w:szCs w:val="28"/>
        </w:rPr>
        <w:t>²</w:t>
      </w:r>
      <w:r>
        <w:rPr>
          <w:sz w:val="28"/>
          <w:szCs w:val="28"/>
        </w:rPr>
        <w:t xml:space="preserve"> : 5</w:t>
      </w:r>
      <w:r>
        <w:rPr>
          <w:rFonts w:ascii="Calibri" w:hAnsi="Calibri"/>
          <w:sz w:val="28"/>
          <w:szCs w:val="28"/>
        </w:rPr>
        <w:t>²</w:t>
      </w:r>
      <w:r>
        <w:rPr>
          <w:sz w:val="28"/>
          <w:szCs w:val="28"/>
        </w:rPr>
        <w:t xml:space="preserve">                                             2</w:t>
      </w:r>
      <w:r>
        <w:rPr>
          <w:rFonts w:ascii="Calibri" w:hAnsi="Calibri"/>
          <w:sz w:val="28"/>
          <w:szCs w:val="28"/>
        </w:rPr>
        <w:t>²</w:t>
      </w:r>
    </w:p>
    <w:p w14:paraId="74EA93A4" w14:textId="77777777" w:rsidR="001A06E8" w:rsidRDefault="00201B24">
      <w:pPr>
        <w:rPr>
          <w:rFonts w:hint="eastAsia"/>
        </w:rPr>
      </w:pPr>
      <w:r>
        <w:rPr>
          <w:sz w:val="28"/>
          <w:szCs w:val="28"/>
        </w:rPr>
        <w:t xml:space="preserve"> </w:t>
      </w:r>
    </w:p>
    <w:p w14:paraId="662F0172" w14:textId="77777777" w:rsidR="001A06E8" w:rsidRDefault="00201B24">
      <w:pPr>
        <w:rPr>
          <w:rFonts w:hint="eastAsia"/>
        </w:rPr>
      </w:pPr>
      <w:r>
        <w:rPr>
          <w:sz w:val="28"/>
          <w:szCs w:val="28"/>
        </w:rPr>
        <w:t xml:space="preserve">               10</w:t>
      </w:r>
      <w:r>
        <w:rPr>
          <w:rFonts w:ascii="Calibri" w:hAnsi="Calibri"/>
          <w:sz w:val="28"/>
          <w:szCs w:val="28"/>
        </w:rPr>
        <w:t>²</w:t>
      </w:r>
      <w:r>
        <w:rPr>
          <w:sz w:val="28"/>
          <w:szCs w:val="28"/>
        </w:rPr>
        <w:t xml:space="preserve"> : 5</w:t>
      </w:r>
      <w:r>
        <w:rPr>
          <w:rFonts w:ascii="Calibri" w:hAnsi="Calibri"/>
          <w:sz w:val="28"/>
          <w:szCs w:val="28"/>
        </w:rPr>
        <w:t>²</w:t>
      </w:r>
      <w:r>
        <w:rPr>
          <w:sz w:val="28"/>
          <w:szCs w:val="28"/>
        </w:rPr>
        <w:t xml:space="preserve">                                             3</w:t>
      </w:r>
      <w:r>
        <w:rPr>
          <w:rFonts w:ascii="Calibri" w:hAnsi="Calibri"/>
          <w:sz w:val="28"/>
          <w:szCs w:val="28"/>
        </w:rPr>
        <w:t>²</w:t>
      </w:r>
    </w:p>
    <w:p w14:paraId="345770D2" w14:textId="77777777" w:rsidR="001A06E8" w:rsidRDefault="00201B24">
      <w:pPr>
        <w:rPr>
          <w:rFonts w:hint="eastAsia"/>
        </w:rPr>
      </w:pPr>
      <w:r>
        <w:rPr>
          <w:sz w:val="28"/>
          <w:szCs w:val="28"/>
        </w:rPr>
        <w:t xml:space="preserve">        </w:t>
      </w:r>
    </w:p>
    <w:p w14:paraId="198FEC2D" w14:textId="77777777" w:rsidR="001A06E8" w:rsidRDefault="00201B24">
      <w:pPr>
        <w:rPr>
          <w:rFonts w:hint="eastAsia"/>
        </w:rPr>
      </w:pPr>
      <w:r>
        <w:rPr>
          <w:sz w:val="28"/>
          <w:szCs w:val="28"/>
        </w:rPr>
        <w:t xml:space="preserve">               64</w:t>
      </w:r>
      <w:r>
        <w:rPr>
          <w:rFonts w:ascii="Calibri" w:hAnsi="Calibri"/>
          <w:sz w:val="28"/>
          <w:szCs w:val="28"/>
        </w:rPr>
        <w:t>²</w:t>
      </w:r>
      <w:r>
        <w:rPr>
          <w:sz w:val="28"/>
          <w:szCs w:val="28"/>
        </w:rPr>
        <w:t xml:space="preserve"> : 8</w:t>
      </w:r>
      <w:r>
        <w:rPr>
          <w:rFonts w:ascii="Calibri" w:hAnsi="Calibri"/>
          <w:sz w:val="28"/>
          <w:szCs w:val="28"/>
        </w:rPr>
        <w:t>²</w:t>
      </w:r>
      <w:r>
        <w:rPr>
          <w:sz w:val="28"/>
          <w:szCs w:val="28"/>
        </w:rPr>
        <w:t xml:space="preserve">                                             5</w:t>
      </w:r>
      <w:r>
        <w:rPr>
          <w:rFonts w:ascii="Calibri" w:hAnsi="Calibri"/>
          <w:sz w:val="28"/>
          <w:szCs w:val="28"/>
        </w:rPr>
        <w:t>²</w:t>
      </w:r>
    </w:p>
    <w:p w14:paraId="4164438E" w14:textId="77777777" w:rsidR="001A06E8" w:rsidRDefault="001A06E8">
      <w:pPr>
        <w:pStyle w:val="Odlomakpopisa"/>
        <w:rPr>
          <w:rFonts w:hint="eastAsia"/>
          <w:sz w:val="28"/>
          <w:szCs w:val="28"/>
        </w:rPr>
      </w:pPr>
    </w:p>
    <w:p w14:paraId="3E8063D2" w14:textId="77777777" w:rsidR="001A06E8" w:rsidRDefault="00201B24">
      <w:pPr>
        <w:pStyle w:val="Odlomakpopisa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Calibri" w:hAnsi="Calibri"/>
          <w:sz w:val="28"/>
          <w:szCs w:val="28"/>
        </w:rPr>
        <w:t>27² : 3²                                                   9</w:t>
      </w:r>
      <w:r>
        <w:rPr>
          <w:rFonts w:ascii="Calibri" w:hAnsi="Calibri"/>
          <w:sz w:val="28"/>
          <w:szCs w:val="28"/>
          <w:vertAlign w:val="superscript"/>
        </w:rPr>
        <w:t>2</w:t>
      </w:r>
    </w:p>
    <w:p w14:paraId="5E8242D5" w14:textId="77777777" w:rsidR="001A06E8" w:rsidRDefault="001A06E8">
      <w:pPr>
        <w:pStyle w:val="Odlomakpopisa"/>
        <w:rPr>
          <w:rFonts w:hint="eastAsia"/>
        </w:rPr>
      </w:pPr>
    </w:p>
    <w:sectPr w:rsidR="001A06E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chlieli CLM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6E8"/>
    <w:rsid w:val="001A06E8"/>
    <w:rsid w:val="00201B24"/>
    <w:rsid w:val="0056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905C26D"/>
  <w15:docId w15:val="{263C991D-FCFE-4363-B320-09FBBE9A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201B24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6</cp:revision>
  <dcterms:created xsi:type="dcterms:W3CDTF">2021-06-22T19:38:00Z</dcterms:created>
  <dcterms:modified xsi:type="dcterms:W3CDTF">2021-07-20T04:36:00Z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